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19A7" w14:textId="0B6468D1" w:rsidR="007916F7" w:rsidRPr="00C33BA7" w:rsidRDefault="00C81EA6">
      <w:pPr>
        <w:tabs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line="210" w:lineRule="auto"/>
        <w:rPr>
          <w:rFonts w:ascii="Arial" w:hAnsi="Arial" w:cs="Arial"/>
          <w:b/>
          <w:bCs/>
          <w:sz w:val="22"/>
        </w:rPr>
      </w:pPr>
      <w:r>
        <w:rPr>
          <w:noProof/>
        </w:rPr>
        <w:drawing>
          <wp:anchor distT="36576" distB="36576" distL="36576" distR="36576" simplePos="0" relativeHeight="251656704" behindDoc="0" locked="1" layoutInCell="1" allowOverlap="1" wp14:anchorId="258A97BE" wp14:editId="79B95DD3">
            <wp:simplePos x="0" y="0"/>
            <wp:positionH relativeFrom="character">
              <wp:posOffset>-278765</wp:posOffset>
            </wp:positionH>
            <wp:positionV relativeFrom="line">
              <wp:posOffset>-371475</wp:posOffset>
            </wp:positionV>
            <wp:extent cx="1537335" cy="1016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8E6">
        <w:fldChar w:fldCharType="begin"/>
      </w:r>
      <w:r w:rsidR="000538E6">
        <w:instrText xml:space="preserve"> SEQ CHAPTER \h \r 1</w:instrText>
      </w:r>
      <w:r w:rsidR="000538E6">
        <w:fldChar w:fldCharType="end"/>
      </w:r>
      <w:r w:rsidR="000538E6">
        <w:rPr>
          <w:sz w:val="22"/>
        </w:rPr>
        <w:tab/>
      </w:r>
      <w:r w:rsidR="00C33BA7" w:rsidRPr="00C33BA7">
        <w:rPr>
          <w:rFonts w:ascii="Arial" w:hAnsi="Arial" w:cs="Arial"/>
          <w:b/>
          <w:bCs/>
          <w:szCs w:val="22"/>
        </w:rPr>
        <w:t>ATTACHMENT #1</w:t>
      </w:r>
    </w:p>
    <w:p w14:paraId="3019F582" w14:textId="77777777" w:rsidR="007916F7" w:rsidRPr="00C33BA7" w:rsidRDefault="007916F7">
      <w:pPr>
        <w:tabs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line="210" w:lineRule="auto"/>
        <w:rPr>
          <w:rFonts w:ascii="Arial" w:hAnsi="Arial" w:cs="Arial"/>
          <w:sz w:val="22"/>
        </w:rPr>
      </w:pPr>
    </w:p>
    <w:p w14:paraId="5A09B91D" w14:textId="17DE9B53" w:rsidR="00F03582" w:rsidRPr="00C33BA7" w:rsidRDefault="00E76B7E" w:rsidP="00654FF2">
      <w:pPr>
        <w:tabs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line="210" w:lineRule="auto"/>
        <w:jc w:val="center"/>
        <w:rPr>
          <w:rFonts w:ascii="Arial" w:hAnsi="Arial" w:cs="Arial"/>
          <w:b/>
          <w:szCs w:val="24"/>
        </w:rPr>
      </w:pPr>
      <w:r w:rsidRPr="00C33BA7">
        <w:rPr>
          <w:rFonts w:ascii="Arial" w:hAnsi="Arial" w:cs="Arial"/>
          <w:b/>
          <w:szCs w:val="24"/>
        </w:rPr>
        <w:t>REQUEST FOR EXPRESSION OF INTEREST</w:t>
      </w:r>
      <w:r w:rsidR="007C1790" w:rsidRPr="00C33BA7">
        <w:rPr>
          <w:rFonts w:ascii="Arial" w:hAnsi="Arial" w:cs="Arial"/>
          <w:b/>
          <w:szCs w:val="24"/>
        </w:rPr>
        <w:t xml:space="preserve"> FORM</w:t>
      </w:r>
    </w:p>
    <w:p w14:paraId="591FF35D" w14:textId="77777777" w:rsidR="00E76B7E" w:rsidRPr="00C33BA7" w:rsidRDefault="00E76B7E" w:rsidP="00654FF2">
      <w:pPr>
        <w:tabs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line="210" w:lineRule="auto"/>
        <w:jc w:val="center"/>
        <w:rPr>
          <w:rFonts w:ascii="Arial" w:hAnsi="Arial" w:cs="Arial"/>
          <w:b/>
          <w:szCs w:val="24"/>
        </w:rPr>
      </w:pPr>
    </w:p>
    <w:p w14:paraId="0BF26794" w14:textId="7E09A9AA" w:rsidR="000538E6" w:rsidRPr="00C33BA7" w:rsidRDefault="000538E6" w:rsidP="002B4900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10" w:lineRule="auto"/>
        <w:jc w:val="both"/>
        <w:rPr>
          <w:rFonts w:ascii="Arial" w:hAnsi="Arial" w:cs="Arial"/>
          <w:i/>
          <w:strike/>
          <w:sz w:val="22"/>
          <w:szCs w:val="22"/>
        </w:rPr>
      </w:pPr>
    </w:p>
    <w:p w14:paraId="56B482F9" w14:textId="1C798ED4" w:rsidR="00C56321" w:rsidRPr="00C33BA7" w:rsidRDefault="00C81EA6" w:rsidP="00C51AED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C33BA7"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05F295" wp14:editId="22E6F6B2">
                <wp:simplePos x="0" y="0"/>
                <wp:positionH relativeFrom="column">
                  <wp:posOffset>1430020</wp:posOffset>
                </wp:positionH>
                <wp:positionV relativeFrom="paragraph">
                  <wp:posOffset>139700</wp:posOffset>
                </wp:positionV>
                <wp:extent cx="4263390" cy="0"/>
                <wp:effectExtent l="0" t="0" r="0" b="0"/>
                <wp:wrapNone/>
                <wp:docPr id="7340284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3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253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12.6pt;margin-top:11pt;width:335.7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"/>
            </w:pict>
          </mc:Fallback>
        </mc:AlternateContent>
      </w:r>
      <w:r w:rsidR="00AF4EF0" w:rsidRPr="00C33BA7">
        <w:rPr>
          <w:rFonts w:ascii="Arial" w:hAnsi="Arial" w:cs="Arial"/>
          <w:iCs/>
          <w:sz w:val="22"/>
          <w:szCs w:val="22"/>
        </w:rPr>
        <w:t>RE</w:t>
      </w:r>
      <w:r w:rsidR="005D0D9C" w:rsidRPr="00C33BA7">
        <w:rPr>
          <w:rFonts w:ascii="Arial" w:hAnsi="Arial" w:cs="Arial"/>
          <w:iCs/>
          <w:sz w:val="22"/>
          <w:szCs w:val="22"/>
        </w:rPr>
        <w:t xml:space="preserve">OI </w:t>
      </w:r>
      <w:r w:rsidR="00C56321" w:rsidRPr="00C33BA7">
        <w:rPr>
          <w:rFonts w:ascii="Arial" w:hAnsi="Arial" w:cs="Arial"/>
          <w:iCs/>
          <w:sz w:val="22"/>
          <w:szCs w:val="22"/>
        </w:rPr>
        <w:t>Number and Title:</w:t>
      </w:r>
      <w:r w:rsidR="00956482" w:rsidRPr="00C33BA7">
        <w:rPr>
          <w:rFonts w:ascii="Arial" w:hAnsi="Arial" w:cs="Arial"/>
          <w:iCs/>
          <w:sz w:val="22"/>
          <w:szCs w:val="22"/>
        </w:rPr>
        <w:t xml:space="preserve"> CN202</w:t>
      </w:r>
      <w:r w:rsidR="00B179BB">
        <w:rPr>
          <w:rFonts w:ascii="Arial" w:hAnsi="Arial" w:cs="Arial"/>
          <w:iCs/>
          <w:sz w:val="22"/>
          <w:szCs w:val="22"/>
        </w:rPr>
        <w:t>6</w:t>
      </w:r>
      <w:r w:rsidR="00956482" w:rsidRPr="00C33BA7">
        <w:rPr>
          <w:rFonts w:ascii="Arial" w:hAnsi="Arial" w:cs="Arial"/>
          <w:iCs/>
          <w:sz w:val="22"/>
          <w:szCs w:val="22"/>
        </w:rPr>
        <w:t>-0</w:t>
      </w:r>
      <w:r w:rsidR="00B179BB">
        <w:rPr>
          <w:rFonts w:ascii="Arial" w:hAnsi="Arial" w:cs="Arial"/>
          <w:iCs/>
          <w:sz w:val="22"/>
          <w:szCs w:val="22"/>
        </w:rPr>
        <w:t>1</w:t>
      </w:r>
      <w:r w:rsidR="00956482" w:rsidRPr="00C33BA7">
        <w:rPr>
          <w:rFonts w:ascii="Arial" w:hAnsi="Arial" w:cs="Arial"/>
          <w:iCs/>
          <w:sz w:val="22"/>
          <w:szCs w:val="22"/>
        </w:rPr>
        <w:t xml:space="preserve"> </w:t>
      </w:r>
      <w:r w:rsidR="00E56CA7">
        <w:rPr>
          <w:rFonts w:ascii="Arial" w:hAnsi="Arial" w:cs="Arial"/>
          <w:iCs/>
          <w:sz w:val="22"/>
          <w:szCs w:val="22"/>
        </w:rPr>
        <w:t xml:space="preserve">Independent Living Services for Young Adults </w:t>
      </w:r>
      <w:r w:rsidR="00C56321" w:rsidRPr="00C33BA7">
        <w:rPr>
          <w:rFonts w:ascii="Arial" w:hAnsi="Arial" w:cs="Arial"/>
          <w:iCs/>
          <w:sz w:val="22"/>
          <w:szCs w:val="22"/>
        </w:rPr>
        <w:t xml:space="preserve"> </w:t>
      </w:r>
    </w:p>
    <w:p w14:paraId="419D051D" w14:textId="49ABE0A0" w:rsidR="00C56321" w:rsidRPr="00047122" w:rsidRDefault="00C81EA6" w:rsidP="00C51AED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C33BA7"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7FFEBD" wp14:editId="5508173E">
                <wp:simplePos x="0" y="0"/>
                <wp:positionH relativeFrom="column">
                  <wp:posOffset>1259840</wp:posOffset>
                </wp:positionH>
                <wp:positionV relativeFrom="paragraph">
                  <wp:posOffset>127000</wp:posOffset>
                </wp:positionV>
                <wp:extent cx="4444365" cy="0"/>
                <wp:effectExtent l="0" t="0" r="0" b="0"/>
                <wp:wrapNone/>
                <wp:docPr id="18529373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4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FD7B5" id="AutoShape 7" o:spid="_x0000_s1026" type="#_x0000_t32" style="position:absolute;margin-left:99.2pt;margin-top:10pt;width:349.9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"/>
            </w:pict>
          </mc:Fallback>
        </mc:AlternateContent>
      </w:r>
      <w:r w:rsidR="00956482" w:rsidRPr="00C33BA7">
        <w:rPr>
          <w:rFonts w:ascii="Arial" w:hAnsi="Arial" w:cs="Arial"/>
          <w:iCs/>
          <w:sz w:val="22"/>
          <w:szCs w:val="22"/>
        </w:rPr>
        <w:t>R</w:t>
      </w:r>
      <w:r w:rsidR="005D0D9C" w:rsidRPr="00C33BA7">
        <w:rPr>
          <w:rFonts w:ascii="Arial" w:hAnsi="Arial" w:cs="Arial"/>
          <w:iCs/>
          <w:sz w:val="22"/>
          <w:szCs w:val="22"/>
        </w:rPr>
        <w:t>EOI</w:t>
      </w:r>
      <w:r w:rsidR="00956482" w:rsidRPr="00C33BA7">
        <w:rPr>
          <w:rFonts w:ascii="Arial" w:hAnsi="Arial" w:cs="Arial"/>
          <w:iCs/>
          <w:sz w:val="22"/>
          <w:szCs w:val="22"/>
        </w:rPr>
        <w:t xml:space="preserve"> Release</w:t>
      </w:r>
      <w:r w:rsidR="00C56321" w:rsidRPr="00C33BA7">
        <w:rPr>
          <w:rFonts w:ascii="Arial" w:hAnsi="Arial" w:cs="Arial"/>
          <w:iCs/>
          <w:sz w:val="22"/>
          <w:szCs w:val="22"/>
        </w:rPr>
        <w:t xml:space="preserve"> Date: </w:t>
      </w:r>
      <w:r w:rsidR="00B179BB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August </w:t>
      </w:r>
      <w:r w:rsidR="006130F6">
        <w:rPr>
          <w:rFonts w:ascii="Arial" w:hAnsi="Arial" w:cs="Arial"/>
          <w:iCs/>
          <w:color w:val="000000" w:themeColor="text1"/>
          <w:sz w:val="22"/>
          <w:szCs w:val="22"/>
        </w:rPr>
        <w:t>6</w:t>
      </w:r>
      <w:r w:rsidR="00B179BB" w:rsidRPr="00047122">
        <w:rPr>
          <w:rFonts w:ascii="Arial" w:hAnsi="Arial" w:cs="Arial"/>
          <w:iCs/>
          <w:color w:val="000000" w:themeColor="text1"/>
          <w:sz w:val="22"/>
          <w:szCs w:val="22"/>
        </w:rPr>
        <w:t>, 2026</w:t>
      </w:r>
    </w:p>
    <w:p w14:paraId="5A981145" w14:textId="4CBB0326" w:rsidR="00956482" w:rsidRPr="00047122" w:rsidRDefault="00C81EA6" w:rsidP="002D6AFB">
      <w:pPr>
        <w:tabs>
          <w:tab w:val="left" w:pos="-720"/>
          <w:tab w:val="left" w:pos="0"/>
          <w:tab w:val="left" w:pos="360"/>
          <w:tab w:val="left" w:pos="1440"/>
          <w:tab w:val="left" w:pos="1710"/>
          <w:tab w:val="left" w:pos="20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Arial" w:hAnsi="Arial" w:cs="Arial"/>
          <w:iCs/>
          <w:color w:val="000000" w:themeColor="text1"/>
          <w:sz w:val="28"/>
          <w:szCs w:val="28"/>
        </w:rPr>
      </w:pPr>
      <w:r w:rsidRPr="00047122">
        <w:rPr>
          <w:rFonts w:ascii="Arial" w:hAnsi="Arial" w:cs="Arial"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48CDC0" wp14:editId="6B1EACDF">
                <wp:simplePos x="0" y="0"/>
                <wp:positionH relativeFrom="column">
                  <wp:posOffset>1228090</wp:posOffset>
                </wp:positionH>
                <wp:positionV relativeFrom="paragraph">
                  <wp:posOffset>135890</wp:posOffset>
                </wp:positionV>
                <wp:extent cx="4465320" cy="0"/>
                <wp:effectExtent l="0" t="0" r="0" b="0"/>
                <wp:wrapNone/>
                <wp:docPr id="76739838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5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EFA47" id="AutoShape 8" o:spid="_x0000_s1026" type="#_x0000_t32" style="position:absolute;margin-left:96.7pt;margin-top:10.7pt;width:351.6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"/>
            </w:pict>
          </mc:Fallback>
        </mc:AlternateContent>
      </w:r>
      <w:r w:rsidR="00C6770D" w:rsidRPr="00047122">
        <w:rPr>
          <w:rFonts w:ascii="Arial" w:hAnsi="Arial" w:cs="Arial"/>
          <w:iCs/>
          <w:color w:val="000000" w:themeColor="text1"/>
          <w:sz w:val="22"/>
          <w:szCs w:val="22"/>
        </w:rPr>
        <w:t>REOI</w:t>
      </w:r>
      <w:r w:rsidR="00956482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 Due Date</w:t>
      </w:r>
      <w:r w:rsidR="003733BB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: </w:t>
      </w:r>
      <w:r w:rsidR="002D6AFB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  </w:t>
      </w:r>
      <w:r w:rsidR="005D719F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D6AFB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  </w:t>
      </w:r>
      <w:r w:rsidR="003735A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47122" w:rsidRPr="00047122">
        <w:rPr>
          <w:rFonts w:ascii="Arial" w:hAnsi="Arial" w:cs="Arial"/>
          <w:iCs/>
          <w:color w:val="000000" w:themeColor="text1"/>
          <w:sz w:val="22"/>
          <w:szCs w:val="22"/>
        </w:rPr>
        <w:t xml:space="preserve">August </w:t>
      </w:r>
      <w:r w:rsidR="006130F6">
        <w:rPr>
          <w:rFonts w:ascii="Arial" w:hAnsi="Arial" w:cs="Arial"/>
          <w:iCs/>
          <w:color w:val="000000" w:themeColor="text1"/>
          <w:sz w:val="22"/>
          <w:szCs w:val="22"/>
        </w:rPr>
        <w:t>20</w:t>
      </w:r>
      <w:r w:rsidR="002644FA" w:rsidRPr="00047122">
        <w:rPr>
          <w:rFonts w:ascii="Arial" w:hAnsi="Arial" w:cs="Arial"/>
          <w:iCs/>
          <w:color w:val="000000" w:themeColor="text1"/>
          <w:sz w:val="22"/>
          <w:szCs w:val="22"/>
        </w:rPr>
        <w:t>, 2026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70"/>
      </w:tblGrid>
      <w:tr w:rsidR="00893626" w:rsidRPr="00C33BA7" w14:paraId="742FFD07" w14:textId="77777777" w:rsidTr="00857C62">
        <w:trPr>
          <w:cantSplit/>
          <w:trHeight w:hRule="exact" w:val="4320"/>
        </w:trPr>
        <w:tc>
          <w:tcPr>
            <w:tcW w:w="10070" w:type="dxa"/>
          </w:tcPr>
          <w:p w14:paraId="7E33EB2D" w14:textId="05A7AAB3" w:rsidR="009060A7" w:rsidRDefault="009060A7" w:rsidP="00C33BA7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DD108EA" w14:textId="2AB0FDAE" w:rsidR="00C71EE6" w:rsidRPr="00C33BA7" w:rsidRDefault="00000000" w:rsidP="00C71EE6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Style w:val="Style1"/>
                  <w:shd w:val="clear" w:color="auto" w:fill="D9D9D9" w:themeFill="background1" w:themeFillShade="D9"/>
                </w:rPr>
                <w:alias w:val="Agency Name"/>
                <w:id w:val="-570585219"/>
                <w:placeholder>
                  <w:docPart w:val="AA2DA43E071848BCAFEBF869E2874DE9"/>
                </w:placeholder>
                <w15:color w:val="808080"/>
              </w:sdtPr>
              <w:sdtContent>
                <w:r w:rsidR="00C71EE6" w:rsidRPr="00B7421F">
                  <w:rPr>
                    <w:rStyle w:val="Style1"/>
                    <w:shd w:val="clear" w:color="auto" w:fill="D9D9D9" w:themeFill="background1" w:themeFillShade="D9"/>
                  </w:rPr>
                  <w:t xml:space="preserve">            </w:t>
                </w:r>
              </w:sdtContent>
            </w:sdt>
            <w:r w:rsidR="00C71EE6" w:rsidRPr="00C33BA7">
              <w:rPr>
                <w:rFonts w:ascii="Arial" w:hAnsi="Arial" w:cs="Arial"/>
                <w:iCs/>
                <w:sz w:val="22"/>
                <w:szCs w:val="22"/>
              </w:rPr>
              <w:t xml:space="preserve">is interested in providing </w:t>
            </w:r>
            <w:r w:rsidR="00E56CA7">
              <w:rPr>
                <w:rFonts w:ascii="Arial" w:hAnsi="Arial" w:cs="Arial"/>
                <w:iCs/>
                <w:sz w:val="22"/>
                <w:szCs w:val="22"/>
              </w:rPr>
              <w:t>Independent Living Services for Young Adults</w:t>
            </w:r>
            <w:r w:rsidR="00C71EE6" w:rsidRPr="00C33BA7">
              <w:rPr>
                <w:rFonts w:ascii="Arial" w:hAnsi="Arial" w:cs="Arial"/>
                <w:iCs/>
                <w:sz w:val="22"/>
                <w:szCs w:val="22"/>
              </w:rPr>
              <w:t xml:space="preserve"> in Broward County. All submissions are limited to these two pages.</w:t>
            </w:r>
          </w:p>
          <w:p w14:paraId="074FEDFA" w14:textId="77777777" w:rsidR="00C71EE6" w:rsidRPr="00C33BA7" w:rsidRDefault="00C71EE6" w:rsidP="00C71EE6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06931C4" w14:textId="77777777" w:rsidR="00C71EE6" w:rsidRPr="00C33BA7" w:rsidRDefault="00C71EE6" w:rsidP="00C71EE6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33BA7">
              <w:rPr>
                <w:rFonts w:ascii="Arial" w:hAnsi="Arial" w:cs="Arial"/>
                <w:iCs/>
                <w:sz w:val="22"/>
                <w:szCs w:val="22"/>
              </w:rPr>
              <w:t xml:space="preserve">(1) </w:t>
            </w:r>
            <w:r w:rsidRPr="00C33BA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Brief </w:t>
            </w:r>
            <w:r w:rsidRPr="00C33BA7">
              <w:rPr>
                <w:rFonts w:ascii="Arial" w:hAnsi="Arial" w:cs="Arial"/>
                <w:iCs/>
                <w:sz w:val="22"/>
                <w:szCs w:val="22"/>
              </w:rPr>
              <w:t>description of the size of your organization</w:t>
            </w:r>
          </w:p>
          <w:p w14:paraId="4D41BBDE" w14:textId="77777777" w:rsidR="00C71EE6" w:rsidRPr="00C33BA7" w:rsidRDefault="00C71EE6" w:rsidP="00C33BA7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5BC3736D" w14:textId="4414064F" w:rsidR="00015531" w:rsidRPr="00C33BA7" w:rsidRDefault="00015531" w:rsidP="00C33BA7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5DB9B85E" w14:textId="31A5E254" w:rsidR="007504DE" w:rsidRDefault="007504DE" w:rsidP="00893626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rFonts w:ascii="Arial" w:hAnsi="Arial" w:cs="Arial"/>
          <w:i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8699F" w:rsidRPr="00C33BA7" w14:paraId="10176C38" w14:textId="77777777" w:rsidTr="00C8699F">
        <w:trPr>
          <w:trHeight w:hRule="exact" w:val="7200"/>
        </w:trPr>
        <w:tc>
          <w:tcPr>
            <w:tcW w:w="10070" w:type="dxa"/>
          </w:tcPr>
          <w:p w14:paraId="4F0B6FE6" w14:textId="77777777" w:rsidR="00C8699F" w:rsidRPr="00C33BA7" w:rsidRDefault="00C8699F" w:rsidP="00C33BA7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33BA7">
              <w:rPr>
                <w:rFonts w:ascii="Arial" w:hAnsi="Arial" w:cs="Arial"/>
                <w:iCs/>
                <w:sz w:val="22"/>
                <w:szCs w:val="22"/>
              </w:rPr>
              <w:t xml:space="preserve">(2) </w:t>
            </w:r>
            <w:r w:rsidRPr="00C33BA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Brief</w:t>
            </w:r>
            <w:r w:rsidRPr="00C33BA7">
              <w:rPr>
                <w:rFonts w:ascii="Arial" w:hAnsi="Arial" w:cs="Arial"/>
                <w:iCs/>
                <w:sz w:val="22"/>
                <w:szCs w:val="22"/>
              </w:rPr>
              <w:t xml:space="preserve"> description of your current line(s) of business </w:t>
            </w:r>
          </w:p>
          <w:p w14:paraId="05E9D580" w14:textId="77777777" w:rsidR="00C8699F" w:rsidRPr="00C33BA7" w:rsidRDefault="00C8699F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18DB36F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F5AFCB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69DA1E9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17197E4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1C78365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0BDF67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45CE8DE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47C8275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88840D6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1990D64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BDA325C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D61DBF2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8696119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0DBE579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A83CC86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3281581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7363A21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922EE1E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DD5046C" w14:textId="1BE71178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0176BB18" w14:textId="77777777" w:rsidR="00C8699F" w:rsidRDefault="00C8699F" w:rsidP="00893626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rFonts w:ascii="Arial" w:hAnsi="Arial" w:cs="Arial"/>
          <w:i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8699F" w:rsidRPr="00C33BA7" w14:paraId="7C7F31C0" w14:textId="77777777" w:rsidTr="00C8699F">
        <w:trPr>
          <w:trHeight w:hRule="exact" w:val="7200"/>
        </w:trPr>
        <w:tc>
          <w:tcPr>
            <w:tcW w:w="10070" w:type="dxa"/>
          </w:tcPr>
          <w:p w14:paraId="3FC861A8" w14:textId="029D32B1" w:rsidR="00857C62" w:rsidRPr="00C33BA7" w:rsidRDefault="00857C62" w:rsidP="00C33BA7">
            <w:pPr>
              <w:keepNext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33BA7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(3) </w:t>
            </w:r>
            <w:r w:rsidRPr="00C33BA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Brief</w:t>
            </w:r>
            <w:r w:rsidRPr="00C33BA7">
              <w:rPr>
                <w:rFonts w:ascii="Arial" w:hAnsi="Arial" w:cs="Arial"/>
                <w:iCs/>
                <w:sz w:val="22"/>
                <w:szCs w:val="22"/>
              </w:rPr>
              <w:t xml:space="preserve"> description of your ability to provide </w:t>
            </w:r>
            <w:r w:rsidR="00E56CA7">
              <w:rPr>
                <w:rFonts w:ascii="Arial" w:hAnsi="Arial" w:cs="Arial"/>
                <w:iCs/>
                <w:sz w:val="22"/>
                <w:szCs w:val="22"/>
              </w:rPr>
              <w:t>Independent Living S</w:t>
            </w:r>
            <w:r w:rsidRPr="00C33BA7">
              <w:rPr>
                <w:rFonts w:ascii="Arial" w:hAnsi="Arial" w:cs="Arial"/>
                <w:iCs/>
                <w:sz w:val="22"/>
                <w:szCs w:val="22"/>
              </w:rPr>
              <w:t>ervices</w:t>
            </w:r>
            <w:r w:rsidR="00E56CA7">
              <w:rPr>
                <w:rFonts w:ascii="Arial" w:hAnsi="Arial" w:cs="Arial"/>
                <w:iCs/>
                <w:sz w:val="22"/>
                <w:szCs w:val="22"/>
              </w:rPr>
              <w:t xml:space="preserve"> for Young Adults</w:t>
            </w:r>
            <w:r w:rsidRPr="00C33BA7">
              <w:rPr>
                <w:rFonts w:ascii="Arial" w:hAnsi="Arial" w:cs="Arial"/>
                <w:iCs/>
                <w:sz w:val="22"/>
                <w:szCs w:val="22"/>
              </w:rPr>
              <w:t xml:space="preserve"> in Broward County </w:t>
            </w:r>
          </w:p>
          <w:p w14:paraId="53D75362" w14:textId="77777777" w:rsidR="00C8699F" w:rsidRPr="00C33BA7" w:rsidRDefault="00C8699F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4CB8536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F1D7DB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89B8C4B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002A3D5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04AAA29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3D2C11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9CAD165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75B96C9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8C22D48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5A4FA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AC0ECB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7BA18D6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27BD92E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8D79B2F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152367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518FE5E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C4CDD8C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1E2E1F2" w14:textId="77777777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9D602B" w14:textId="1B7D2A3D" w:rsidR="008900E6" w:rsidRPr="00C33BA7" w:rsidRDefault="008900E6" w:rsidP="00C33BA7">
            <w:pPr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08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4578D21" w14:textId="77777777" w:rsidR="00C8699F" w:rsidRDefault="00C8699F" w:rsidP="00893626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rFonts w:ascii="Arial" w:hAnsi="Arial" w:cs="Arial"/>
          <w:iCs/>
          <w:szCs w:val="24"/>
        </w:rPr>
      </w:pPr>
    </w:p>
    <w:p w14:paraId="01E975A0" w14:textId="77777777" w:rsidR="001706CE" w:rsidRDefault="001706CE" w:rsidP="00893626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rFonts w:ascii="Arial" w:hAnsi="Arial" w:cs="Arial"/>
          <w:iCs/>
          <w:szCs w:val="24"/>
        </w:rPr>
      </w:pPr>
    </w:p>
    <w:p w14:paraId="1FB29839" w14:textId="5CAC0598" w:rsidR="001706CE" w:rsidRPr="00981ACD" w:rsidRDefault="001D5E43" w:rsidP="0076367A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981ACD"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BE51D60" wp14:editId="6F9B743F">
                <wp:simplePos x="0" y="0"/>
                <wp:positionH relativeFrom="column">
                  <wp:posOffset>1707543</wp:posOffset>
                </wp:positionH>
                <wp:positionV relativeFrom="paragraph">
                  <wp:posOffset>143041</wp:posOffset>
                </wp:positionV>
                <wp:extent cx="3951798" cy="0"/>
                <wp:effectExtent l="0" t="0" r="20320" b="33655"/>
                <wp:wrapNone/>
                <wp:docPr id="146700868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17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97B49" id="Straight Connector 4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45pt,11.25pt" to="445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76367A" w:rsidRPr="00981ACD">
        <w:rPr>
          <w:rFonts w:ascii="Arial" w:hAnsi="Arial" w:cs="Arial"/>
          <w:iCs/>
          <w:sz w:val="22"/>
          <w:szCs w:val="22"/>
        </w:rPr>
        <w:t xml:space="preserve">Name of </w:t>
      </w:r>
      <w:r w:rsidR="00225A3B" w:rsidRPr="00981ACD">
        <w:rPr>
          <w:rFonts w:ascii="Arial" w:hAnsi="Arial" w:cs="Arial"/>
          <w:iCs/>
          <w:sz w:val="22"/>
          <w:szCs w:val="22"/>
        </w:rPr>
        <w:t>Agency</w:t>
      </w:r>
      <w:r w:rsidR="0076367A" w:rsidRPr="00981ACD">
        <w:rPr>
          <w:rFonts w:ascii="Arial" w:hAnsi="Arial" w:cs="Arial"/>
          <w:iCs/>
          <w:sz w:val="22"/>
          <w:szCs w:val="22"/>
        </w:rPr>
        <w:t xml:space="preserve"> Contact</w:t>
      </w:r>
      <w:r w:rsidR="001706CE" w:rsidRPr="00981ACD">
        <w:rPr>
          <w:rFonts w:ascii="Arial" w:hAnsi="Arial" w:cs="Arial"/>
          <w:iCs/>
          <w:sz w:val="22"/>
          <w:szCs w:val="22"/>
        </w:rPr>
        <w:t xml:space="preserve">: </w:t>
      </w:r>
      <w:r w:rsidR="00B80938" w:rsidRPr="00981ACD">
        <w:rPr>
          <w:rFonts w:ascii="Arial" w:hAnsi="Arial" w:cs="Arial"/>
          <w:iCs/>
          <w:sz w:val="22"/>
          <w:szCs w:val="22"/>
        </w:rPr>
        <w:tab/>
      </w:r>
    </w:p>
    <w:p w14:paraId="218692F5" w14:textId="48CB0580" w:rsidR="001706CE" w:rsidRPr="00B83562" w:rsidRDefault="001706CE" w:rsidP="0076367A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="Arial" w:hAnsi="Arial" w:cs="Arial"/>
          <w:iCs/>
          <w:color w:val="000000" w:themeColor="text1"/>
          <w:sz w:val="28"/>
          <w:szCs w:val="28"/>
        </w:rPr>
      </w:pPr>
      <w:r w:rsidRPr="00B83562">
        <w:rPr>
          <w:rFonts w:ascii="Arial" w:hAnsi="Arial" w:cs="Arial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F83E98" wp14:editId="2B85FE26">
                <wp:simplePos x="0" y="0"/>
                <wp:positionH relativeFrom="column">
                  <wp:posOffset>1228090</wp:posOffset>
                </wp:positionH>
                <wp:positionV relativeFrom="paragraph">
                  <wp:posOffset>135890</wp:posOffset>
                </wp:positionV>
                <wp:extent cx="4465320" cy="0"/>
                <wp:effectExtent l="0" t="0" r="0" b="0"/>
                <wp:wrapNone/>
                <wp:docPr id="184613677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5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57B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96.7pt;margin-top:10.7pt;width:351.6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"/>
            </w:pict>
          </mc:Fallback>
        </mc:AlternateContent>
      </w:r>
      <w:r w:rsidR="0076367A" w:rsidRPr="00B83562">
        <w:rPr>
          <w:rFonts w:ascii="Arial" w:hAnsi="Arial" w:cs="Arial"/>
          <w:iCs/>
          <w:sz w:val="22"/>
          <w:szCs w:val="22"/>
        </w:rPr>
        <w:t xml:space="preserve">Contact </w:t>
      </w:r>
      <w:r w:rsidR="00151ABB" w:rsidRPr="00B83562">
        <w:rPr>
          <w:rFonts w:ascii="Arial" w:hAnsi="Arial" w:cs="Arial"/>
          <w:iCs/>
          <w:sz w:val="22"/>
          <w:szCs w:val="22"/>
        </w:rPr>
        <w:t>Signature</w:t>
      </w:r>
      <w:r w:rsidRPr="00B83562">
        <w:rPr>
          <w:rFonts w:ascii="Arial" w:hAnsi="Arial" w:cs="Arial"/>
          <w:iCs/>
          <w:color w:val="000000" w:themeColor="text1"/>
          <w:sz w:val="22"/>
          <w:szCs w:val="22"/>
        </w:rPr>
        <w:t xml:space="preserve">:       </w:t>
      </w:r>
    </w:p>
    <w:p w14:paraId="0E0F4FED" w14:textId="77777777" w:rsidR="001706CE" w:rsidRPr="008826EE" w:rsidRDefault="001706CE" w:rsidP="00893626">
      <w:pPr>
        <w:tabs>
          <w:tab w:val="left" w:pos="-720"/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08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rFonts w:ascii="Arial" w:hAnsi="Arial" w:cs="Arial"/>
          <w:iCs/>
          <w:szCs w:val="24"/>
        </w:rPr>
      </w:pPr>
    </w:p>
    <w:sectPr w:rsidR="001706CE" w:rsidRPr="008826EE">
      <w:footerReference w:type="even" r:id="rId14"/>
      <w:footerReference w:type="default" r:id="rId15"/>
      <w:footnotePr>
        <w:numFmt w:val="lowerLetter"/>
      </w:footnotePr>
      <w:endnotePr>
        <w:numFmt w:val="lowerLetter"/>
      </w:endnotePr>
      <w:pgSz w:w="12240" w:h="15840"/>
      <w:pgMar w:top="720" w:right="1080" w:bottom="360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AFCF" w14:textId="77777777" w:rsidR="0018190E" w:rsidRDefault="0018190E" w:rsidP="003D6A1F">
      <w:r>
        <w:separator/>
      </w:r>
    </w:p>
  </w:endnote>
  <w:endnote w:type="continuationSeparator" w:id="0">
    <w:p w14:paraId="69A6EBFC" w14:textId="77777777" w:rsidR="0018190E" w:rsidRDefault="0018190E" w:rsidP="003D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66E3" w14:textId="31B33749" w:rsidR="008900E6" w:rsidRPr="009D623C" w:rsidRDefault="008900E6" w:rsidP="008900E6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14:paraId="6FBEBC4A" w14:textId="0011D79D" w:rsidR="008900E6" w:rsidRDefault="004F469A" w:rsidP="004F469A">
    <w:pPr>
      <w:pStyle w:val="Footer"/>
    </w:pPr>
    <w:r w:rsidRPr="009D623C">
      <w:rPr>
        <w:rFonts w:ascii="Arial" w:hAnsi="Arial" w:cs="Arial"/>
        <w:sz w:val="22"/>
        <w:szCs w:val="22"/>
      </w:rPr>
      <w:t>REOI # CN202</w:t>
    </w:r>
    <w:r w:rsidR="00B179BB">
      <w:rPr>
        <w:rFonts w:ascii="Arial" w:hAnsi="Arial" w:cs="Arial"/>
        <w:sz w:val="22"/>
        <w:szCs w:val="22"/>
      </w:rPr>
      <w:t>6</w:t>
    </w:r>
    <w:r w:rsidRPr="009D623C">
      <w:rPr>
        <w:rFonts w:ascii="Arial" w:hAnsi="Arial" w:cs="Arial"/>
        <w:sz w:val="22"/>
        <w:szCs w:val="22"/>
      </w:rPr>
      <w:t>-0</w:t>
    </w:r>
    <w:r w:rsidR="00B179BB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ab/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4B28" w14:textId="5D6B8049" w:rsidR="004F469A" w:rsidRDefault="004F469A">
    <w:pPr>
      <w:pStyle w:val="Footer"/>
    </w:pPr>
    <w:r w:rsidRPr="009D623C">
      <w:rPr>
        <w:rFonts w:ascii="Arial" w:hAnsi="Arial" w:cs="Arial"/>
        <w:sz w:val="22"/>
        <w:szCs w:val="22"/>
      </w:rPr>
      <w:t>REOI # CN202</w:t>
    </w:r>
    <w:r w:rsidR="00B179BB">
      <w:rPr>
        <w:rFonts w:ascii="Arial" w:hAnsi="Arial" w:cs="Arial"/>
        <w:sz w:val="22"/>
        <w:szCs w:val="22"/>
      </w:rPr>
      <w:t>6</w:t>
    </w:r>
    <w:r w:rsidRPr="009D623C">
      <w:rPr>
        <w:rFonts w:ascii="Arial" w:hAnsi="Arial" w:cs="Arial"/>
        <w:sz w:val="22"/>
        <w:szCs w:val="22"/>
      </w:rPr>
      <w:t>-0</w:t>
    </w:r>
    <w:r w:rsidR="00B179BB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ab/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AB9A" w14:textId="77777777" w:rsidR="0018190E" w:rsidRDefault="0018190E" w:rsidP="003D6A1F">
      <w:r>
        <w:separator/>
      </w:r>
    </w:p>
  </w:footnote>
  <w:footnote w:type="continuationSeparator" w:id="0">
    <w:p w14:paraId="7554531A" w14:textId="77777777" w:rsidR="0018190E" w:rsidRDefault="0018190E" w:rsidP="003D6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3F0D"/>
    <w:multiLevelType w:val="hybridMultilevel"/>
    <w:tmpl w:val="60D432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D5E5D"/>
    <w:multiLevelType w:val="hybridMultilevel"/>
    <w:tmpl w:val="C1B823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D3E53"/>
    <w:multiLevelType w:val="hybridMultilevel"/>
    <w:tmpl w:val="7FC2959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2D1450"/>
    <w:multiLevelType w:val="hybridMultilevel"/>
    <w:tmpl w:val="D58CE5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44435F"/>
    <w:multiLevelType w:val="multilevel"/>
    <w:tmpl w:val="D5A84A2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0F212D"/>
    <w:multiLevelType w:val="hybridMultilevel"/>
    <w:tmpl w:val="5A68D396"/>
    <w:lvl w:ilvl="0" w:tplc="DEBC8D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83C37"/>
    <w:multiLevelType w:val="multilevel"/>
    <w:tmpl w:val="D5A84A2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F9057A"/>
    <w:multiLevelType w:val="multilevel"/>
    <w:tmpl w:val="20667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150D0C"/>
    <w:multiLevelType w:val="multilevel"/>
    <w:tmpl w:val="D5A84A2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5917330"/>
    <w:multiLevelType w:val="hybridMultilevel"/>
    <w:tmpl w:val="33E427B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3E5074">
      <w:start w:val="1"/>
      <w:numFmt w:val="low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6A6CA9"/>
    <w:multiLevelType w:val="hybridMultilevel"/>
    <w:tmpl w:val="98D818E4"/>
    <w:lvl w:ilvl="0" w:tplc="56CE7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192509">
    <w:abstractNumId w:val="0"/>
  </w:num>
  <w:num w:numId="2" w16cid:durableId="1596287999">
    <w:abstractNumId w:val="1"/>
  </w:num>
  <w:num w:numId="3" w16cid:durableId="1789927623">
    <w:abstractNumId w:val="2"/>
  </w:num>
  <w:num w:numId="4" w16cid:durableId="899438798">
    <w:abstractNumId w:val="3"/>
  </w:num>
  <w:num w:numId="5" w16cid:durableId="351810431">
    <w:abstractNumId w:val="9"/>
  </w:num>
  <w:num w:numId="6" w16cid:durableId="1793135945">
    <w:abstractNumId w:val="4"/>
  </w:num>
  <w:num w:numId="7" w16cid:durableId="663123069">
    <w:abstractNumId w:val="8"/>
  </w:num>
  <w:num w:numId="8" w16cid:durableId="1280717625">
    <w:abstractNumId w:val="6"/>
  </w:num>
  <w:num w:numId="9" w16cid:durableId="1275595803">
    <w:abstractNumId w:val="7"/>
  </w:num>
  <w:num w:numId="10" w16cid:durableId="140271112">
    <w:abstractNumId w:val="10"/>
  </w:num>
  <w:num w:numId="11" w16cid:durableId="955257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7F"/>
    <w:rsid w:val="00004D08"/>
    <w:rsid w:val="00007C06"/>
    <w:rsid w:val="00010C0A"/>
    <w:rsid w:val="000126A4"/>
    <w:rsid w:val="000148F7"/>
    <w:rsid w:val="00015531"/>
    <w:rsid w:val="00034B4F"/>
    <w:rsid w:val="00036F95"/>
    <w:rsid w:val="00047122"/>
    <w:rsid w:val="0004721D"/>
    <w:rsid w:val="000538E6"/>
    <w:rsid w:val="00054AE6"/>
    <w:rsid w:val="000559A9"/>
    <w:rsid w:val="00077E94"/>
    <w:rsid w:val="000863B5"/>
    <w:rsid w:val="000A0EE7"/>
    <w:rsid w:val="000E5757"/>
    <w:rsid w:val="00115B09"/>
    <w:rsid w:val="001171BB"/>
    <w:rsid w:val="0013470A"/>
    <w:rsid w:val="00151ABB"/>
    <w:rsid w:val="00155FFC"/>
    <w:rsid w:val="001669AD"/>
    <w:rsid w:val="001706CE"/>
    <w:rsid w:val="00173B8F"/>
    <w:rsid w:val="00176634"/>
    <w:rsid w:val="00176B9F"/>
    <w:rsid w:val="00180AD1"/>
    <w:rsid w:val="0018190E"/>
    <w:rsid w:val="0019080C"/>
    <w:rsid w:val="0019167E"/>
    <w:rsid w:val="001B6269"/>
    <w:rsid w:val="001C4E3D"/>
    <w:rsid w:val="001D12E3"/>
    <w:rsid w:val="001D5E43"/>
    <w:rsid w:val="001D6383"/>
    <w:rsid w:val="001E1B2B"/>
    <w:rsid w:val="002012EA"/>
    <w:rsid w:val="0021385F"/>
    <w:rsid w:val="0022279E"/>
    <w:rsid w:val="00225A3B"/>
    <w:rsid w:val="0023187E"/>
    <w:rsid w:val="002468DB"/>
    <w:rsid w:val="00257B9F"/>
    <w:rsid w:val="002644FA"/>
    <w:rsid w:val="002669AB"/>
    <w:rsid w:val="0028601A"/>
    <w:rsid w:val="002945D3"/>
    <w:rsid w:val="002B4900"/>
    <w:rsid w:val="002D47BE"/>
    <w:rsid w:val="002D6AFB"/>
    <w:rsid w:val="002E17D0"/>
    <w:rsid w:val="002F1C47"/>
    <w:rsid w:val="00301207"/>
    <w:rsid w:val="00306ADE"/>
    <w:rsid w:val="003278D6"/>
    <w:rsid w:val="00357C76"/>
    <w:rsid w:val="00360C80"/>
    <w:rsid w:val="00363FC5"/>
    <w:rsid w:val="0037076E"/>
    <w:rsid w:val="003733BB"/>
    <w:rsid w:val="003735A0"/>
    <w:rsid w:val="003849FD"/>
    <w:rsid w:val="00385723"/>
    <w:rsid w:val="00386EE2"/>
    <w:rsid w:val="003872D7"/>
    <w:rsid w:val="00396654"/>
    <w:rsid w:val="003C5D3B"/>
    <w:rsid w:val="003D4F12"/>
    <w:rsid w:val="003D6A1F"/>
    <w:rsid w:val="003E4CB2"/>
    <w:rsid w:val="003F3325"/>
    <w:rsid w:val="00400258"/>
    <w:rsid w:val="00412FAB"/>
    <w:rsid w:val="004148D9"/>
    <w:rsid w:val="0042587D"/>
    <w:rsid w:val="00434261"/>
    <w:rsid w:val="00434A0D"/>
    <w:rsid w:val="00437CE0"/>
    <w:rsid w:val="00443F5D"/>
    <w:rsid w:val="004463F0"/>
    <w:rsid w:val="00473629"/>
    <w:rsid w:val="00480B45"/>
    <w:rsid w:val="004B1B62"/>
    <w:rsid w:val="004B1E7F"/>
    <w:rsid w:val="004B5E10"/>
    <w:rsid w:val="004C1347"/>
    <w:rsid w:val="004F469A"/>
    <w:rsid w:val="005104E1"/>
    <w:rsid w:val="0051525C"/>
    <w:rsid w:val="00537287"/>
    <w:rsid w:val="00555EBC"/>
    <w:rsid w:val="005673ED"/>
    <w:rsid w:val="005813D2"/>
    <w:rsid w:val="005944F0"/>
    <w:rsid w:val="005B0B8F"/>
    <w:rsid w:val="005B2621"/>
    <w:rsid w:val="005B6114"/>
    <w:rsid w:val="005C2CC2"/>
    <w:rsid w:val="005C67B9"/>
    <w:rsid w:val="005D0D9C"/>
    <w:rsid w:val="005D719F"/>
    <w:rsid w:val="005E728A"/>
    <w:rsid w:val="006129A2"/>
    <w:rsid w:val="006130F6"/>
    <w:rsid w:val="006144D9"/>
    <w:rsid w:val="0062195E"/>
    <w:rsid w:val="00624EF3"/>
    <w:rsid w:val="00627E86"/>
    <w:rsid w:val="006302BA"/>
    <w:rsid w:val="006320E4"/>
    <w:rsid w:val="00634D4E"/>
    <w:rsid w:val="00641611"/>
    <w:rsid w:val="006421FF"/>
    <w:rsid w:val="0064362A"/>
    <w:rsid w:val="0065300F"/>
    <w:rsid w:val="00654FF2"/>
    <w:rsid w:val="00656240"/>
    <w:rsid w:val="0066622C"/>
    <w:rsid w:val="006719E0"/>
    <w:rsid w:val="006723A5"/>
    <w:rsid w:val="006A0DB3"/>
    <w:rsid w:val="006A22FC"/>
    <w:rsid w:val="006A7A13"/>
    <w:rsid w:val="006B5CBD"/>
    <w:rsid w:val="006D7225"/>
    <w:rsid w:val="006E1ECF"/>
    <w:rsid w:val="007045F0"/>
    <w:rsid w:val="00713B21"/>
    <w:rsid w:val="00720679"/>
    <w:rsid w:val="007275E1"/>
    <w:rsid w:val="0073100C"/>
    <w:rsid w:val="00731A9F"/>
    <w:rsid w:val="007468F0"/>
    <w:rsid w:val="007504DE"/>
    <w:rsid w:val="0076367A"/>
    <w:rsid w:val="00770416"/>
    <w:rsid w:val="007847E0"/>
    <w:rsid w:val="007916F7"/>
    <w:rsid w:val="007A2C5E"/>
    <w:rsid w:val="007A7CF2"/>
    <w:rsid w:val="007B3A81"/>
    <w:rsid w:val="007C151B"/>
    <w:rsid w:val="007C1790"/>
    <w:rsid w:val="007C7C7F"/>
    <w:rsid w:val="007C7DA8"/>
    <w:rsid w:val="007E0E8D"/>
    <w:rsid w:val="007E169F"/>
    <w:rsid w:val="007E47C4"/>
    <w:rsid w:val="007E7F5D"/>
    <w:rsid w:val="007F432E"/>
    <w:rsid w:val="007F4E40"/>
    <w:rsid w:val="0080444A"/>
    <w:rsid w:val="00833753"/>
    <w:rsid w:val="00856412"/>
    <w:rsid w:val="00857C62"/>
    <w:rsid w:val="008639D5"/>
    <w:rsid w:val="008826EE"/>
    <w:rsid w:val="008900E6"/>
    <w:rsid w:val="00893626"/>
    <w:rsid w:val="008A0ED5"/>
    <w:rsid w:val="008D278F"/>
    <w:rsid w:val="008D2D19"/>
    <w:rsid w:val="008F4C00"/>
    <w:rsid w:val="009060A7"/>
    <w:rsid w:val="00906ACA"/>
    <w:rsid w:val="009127F8"/>
    <w:rsid w:val="00920D16"/>
    <w:rsid w:val="0092429C"/>
    <w:rsid w:val="00925661"/>
    <w:rsid w:val="00934DE4"/>
    <w:rsid w:val="00945FC7"/>
    <w:rsid w:val="009531A5"/>
    <w:rsid w:val="00956482"/>
    <w:rsid w:val="00981ACD"/>
    <w:rsid w:val="00981B90"/>
    <w:rsid w:val="009A3C46"/>
    <w:rsid w:val="009A6713"/>
    <w:rsid w:val="009D623C"/>
    <w:rsid w:val="009E5F0E"/>
    <w:rsid w:val="00A108B0"/>
    <w:rsid w:val="00A23847"/>
    <w:rsid w:val="00A31383"/>
    <w:rsid w:val="00A7205D"/>
    <w:rsid w:val="00AA4251"/>
    <w:rsid w:val="00AB56AE"/>
    <w:rsid w:val="00AD39F3"/>
    <w:rsid w:val="00AE6C8F"/>
    <w:rsid w:val="00AF3DFB"/>
    <w:rsid w:val="00AF4EF0"/>
    <w:rsid w:val="00B1585C"/>
    <w:rsid w:val="00B179BB"/>
    <w:rsid w:val="00B41F4F"/>
    <w:rsid w:val="00B45D30"/>
    <w:rsid w:val="00B64588"/>
    <w:rsid w:val="00B7421F"/>
    <w:rsid w:val="00B80938"/>
    <w:rsid w:val="00B83562"/>
    <w:rsid w:val="00B940DD"/>
    <w:rsid w:val="00B9468C"/>
    <w:rsid w:val="00B959F5"/>
    <w:rsid w:val="00BA0F87"/>
    <w:rsid w:val="00BA4F9F"/>
    <w:rsid w:val="00BB7B0E"/>
    <w:rsid w:val="00BC5D50"/>
    <w:rsid w:val="00BE3816"/>
    <w:rsid w:val="00C0789C"/>
    <w:rsid w:val="00C33BA7"/>
    <w:rsid w:val="00C404CD"/>
    <w:rsid w:val="00C51AED"/>
    <w:rsid w:val="00C56321"/>
    <w:rsid w:val="00C6770D"/>
    <w:rsid w:val="00C71EE6"/>
    <w:rsid w:val="00C81A18"/>
    <w:rsid w:val="00C81EA6"/>
    <w:rsid w:val="00C8336F"/>
    <w:rsid w:val="00C8699F"/>
    <w:rsid w:val="00CA4146"/>
    <w:rsid w:val="00CB25CD"/>
    <w:rsid w:val="00CC72C5"/>
    <w:rsid w:val="00D11866"/>
    <w:rsid w:val="00D171D4"/>
    <w:rsid w:val="00D36168"/>
    <w:rsid w:val="00D52E54"/>
    <w:rsid w:val="00D85B1D"/>
    <w:rsid w:val="00D91B0E"/>
    <w:rsid w:val="00DA232A"/>
    <w:rsid w:val="00DA4010"/>
    <w:rsid w:val="00DA65F2"/>
    <w:rsid w:val="00DB7606"/>
    <w:rsid w:val="00DC68AA"/>
    <w:rsid w:val="00DD15B6"/>
    <w:rsid w:val="00DD637F"/>
    <w:rsid w:val="00E03BBA"/>
    <w:rsid w:val="00E10323"/>
    <w:rsid w:val="00E235A3"/>
    <w:rsid w:val="00E24CCB"/>
    <w:rsid w:val="00E44309"/>
    <w:rsid w:val="00E56CA7"/>
    <w:rsid w:val="00E57C56"/>
    <w:rsid w:val="00E6634F"/>
    <w:rsid w:val="00E76B7E"/>
    <w:rsid w:val="00E80BEB"/>
    <w:rsid w:val="00E97908"/>
    <w:rsid w:val="00EA70E0"/>
    <w:rsid w:val="00ED4190"/>
    <w:rsid w:val="00EE3BA2"/>
    <w:rsid w:val="00EF4886"/>
    <w:rsid w:val="00F03582"/>
    <w:rsid w:val="00F03AB0"/>
    <w:rsid w:val="00F067BE"/>
    <w:rsid w:val="00F14955"/>
    <w:rsid w:val="00F30F32"/>
    <w:rsid w:val="00F42C25"/>
    <w:rsid w:val="00F46E6B"/>
    <w:rsid w:val="00F54451"/>
    <w:rsid w:val="00F651D5"/>
    <w:rsid w:val="00F67A63"/>
    <w:rsid w:val="00F95589"/>
    <w:rsid w:val="00FA16D3"/>
    <w:rsid w:val="00FA5B3B"/>
    <w:rsid w:val="00FA5C6C"/>
    <w:rsid w:val="00FB788D"/>
    <w:rsid w:val="00FC26B8"/>
    <w:rsid w:val="00FE56B1"/>
    <w:rsid w:val="00FF6B2B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1A3CC"/>
  <w15:chartTrackingRefBased/>
  <w15:docId w15:val="{A261C963-973A-42F5-8440-6EF904D0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58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171D4"/>
    <w:rPr>
      <w:rFonts w:ascii="Tahoma" w:hAnsi="Tahoma" w:cs="Tahoma"/>
      <w:sz w:val="16"/>
      <w:szCs w:val="16"/>
    </w:rPr>
  </w:style>
  <w:style w:type="character" w:customStyle="1" w:styleId="DefaultPar1">
    <w:name w:val="Default Par1"/>
    <w:rPr>
      <w:sz w:val="20"/>
    </w:rPr>
  </w:style>
  <w:style w:type="character" w:customStyle="1" w:styleId="DefaultPara">
    <w:name w:val="Default Para"/>
    <w:rPr>
      <w:sz w:val="20"/>
    </w:rPr>
  </w:style>
  <w:style w:type="paragraph" w:styleId="NoSpacing">
    <w:name w:val="No Spacing"/>
    <w:link w:val="NoSpacingChar"/>
    <w:uiPriority w:val="1"/>
    <w:qFormat/>
    <w:rsid w:val="00480B45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480B45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3D6A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6A1F"/>
    <w:rPr>
      <w:sz w:val="24"/>
    </w:rPr>
  </w:style>
  <w:style w:type="paragraph" w:styleId="Footer">
    <w:name w:val="footer"/>
    <w:basedOn w:val="Normal"/>
    <w:link w:val="FooterChar"/>
    <w:uiPriority w:val="99"/>
    <w:rsid w:val="003D6A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A1F"/>
    <w:rPr>
      <w:sz w:val="24"/>
    </w:rPr>
  </w:style>
  <w:style w:type="paragraph" w:styleId="Revision">
    <w:name w:val="Revision"/>
    <w:hidden/>
    <w:uiPriority w:val="99"/>
    <w:semiHidden/>
    <w:rsid w:val="003D6A1F"/>
    <w:rPr>
      <w:sz w:val="24"/>
    </w:rPr>
  </w:style>
  <w:style w:type="paragraph" w:styleId="ListParagraph">
    <w:name w:val="List Paragraph"/>
    <w:basedOn w:val="Normal"/>
    <w:uiPriority w:val="34"/>
    <w:qFormat/>
    <w:rsid w:val="003D6A1F"/>
    <w:pPr>
      <w:ind w:left="720"/>
      <w:contextualSpacing/>
    </w:pPr>
    <w:rPr>
      <w:szCs w:val="24"/>
    </w:rPr>
  </w:style>
  <w:style w:type="table" w:styleId="TableGrid">
    <w:name w:val="Table Grid"/>
    <w:basedOn w:val="TableNormal"/>
    <w:rsid w:val="00893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87E"/>
    <w:rPr>
      <w:color w:val="666666"/>
    </w:rPr>
  </w:style>
  <w:style w:type="character" w:customStyle="1" w:styleId="Style1">
    <w:name w:val="Style1"/>
    <w:basedOn w:val="DefaultParagraphFont"/>
    <w:uiPriority w:val="1"/>
    <w:rsid w:val="000126A4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2DA43E071848BCAFEBF869E2874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1D7F-684F-43B5-BEB9-EBDCE30B05E8}"/>
      </w:docPartPr>
      <w:docPartBody>
        <w:p w:rsidR="00064054" w:rsidRDefault="00064054" w:rsidP="00064054">
          <w:pPr>
            <w:pStyle w:val="AA2DA43E071848BCAFEBF869E2874DE9"/>
          </w:pPr>
          <w:r w:rsidRPr="003072B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A0"/>
    <w:rsid w:val="00064054"/>
    <w:rsid w:val="001E3572"/>
    <w:rsid w:val="002D47BE"/>
    <w:rsid w:val="002F08D4"/>
    <w:rsid w:val="002F1C47"/>
    <w:rsid w:val="00497762"/>
    <w:rsid w:val="004B1B62"/>
    <w:rsid w:val="005104E1"/>
    <w:rsid w:val="005B6114"/>
    <w:rsid w:val="0073664E"/>
    <w:rsid w:val="00736B1C"/>
    <w:rsid w:val="00A450EB"/>
    <w:rsid w:val="00AD39F3"/>
    <w:rsid w:val="00B41F4F"/>
    <w:rsid w:val="00B940DD"/>
    <w:rsid w:val="00B959F5"/>
    <w:rsid w:val="00D342A0"/>
    <w:rsid w:val="00E77A41"/>
    <w:rsid w:val="00F0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4054"/>
    <w:rPr>
      <w:color w:val="666666"/>
    </w:rPr>
  </w:style>
  <w:style w:type="paragraph" w:customStyle="1" w:styleId="AA2DA43E071848BCAFEBF869E2874DE9">
    <w:name w:val="AA2DA43E071848BCAFEBF869E2874DE9"/>
    <w:rsid w:val="000640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50E7A398FFDB47BF7CC32612A3A173" ma:contentTypeVersion="19" ma:contentTypeDescription="Create a new document." ma:contentTypeScope="" ma:versionID="04601da0104a25c7fcbff1a34424a053">
  <xsd:schema xmlns:xsd="http://www.w3.org/2001/XMLSchema" xmlns:xs="http://www.w3.org/2001/XMLSchema" xmlns:p="http://schemas.microsoft.com/office/2006/metadata/properties" xmlns:ns2="5847f051-a3d6-48c2-9d46-aafc0d3120f1" xmlns:ns3="96730803-97b2-4bb3-83c4-f32a5fb307f3" targetNamespace="http://schemas.microsoft.com/office/2006/metadata/properties" ma:root="true" ma:fieldsID="9fb193ecdbf3b41a24ef75dbd0ebfae1" ns2:_="" ns3:_="">
    <xsd:import namespace="5847f051-a3d6-48c2-9d46-aafc0d3120f1"/>
    <xsd:import namespace="96730803-97b2-4bb3-83c4-f32a5fb307f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_Flow_SignoffStatu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f051-a3d6-48c2-9d46-aafc0d3120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6e8c9f3-809d-4ae0-b603-47a5c19ae8f3}" ma:internalName="TaxCatchAll" ma:showField="CatchAllData" ma:web="5847f051-a3d6-48c2-9d46-aafc0d3120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30803-97b2-4bb3-83c4-f32a5fb307f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3" nillable="true" ma:displayName="Sign-off status" ma:internalName="Sign_x002d_off_x0020_statu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da5c0c-371b-45c3-983d-e240d98d8a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730803-97b2-4bb3-83c4-f32a5fb307f3" xsi:nil="true"/>
    <TaxCatchAll xmlns="5847f051-a3d6-48c2-9d46-aafc0d3120f1" xsi:nil="true"/>
    <lcf76f155ced4ddcb4097134ff3c332f xmlns="96730803-97b2-4bb3-83c4-f32a5fb307f3">
      <Terms xmlns="http://schemas.microsoft.com/office/infopath/2007/PartnerControls"/>
    </lcf76f155ced4ddcb4097134ff3c332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081F5-7EB7-403E-82F9-AA471BD6BD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D0721F2-B004-4032-95CB-17649A90A91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E3F9A33-4A80-4D7B-99CC-118F07DD9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f051-a3d6-48c2-9d46-aafc0d3120f1"/>
    <ds:schemaRef ds:uri="96730803-97b2-4bb3-83c4-f32a5fb30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78B01-7F64-43A2-A705-6D90FAED28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15E2C8-0432-4F0E-9DC7-E66A7BB6C1FC}">
  <ds:schemaRefs>
    <ds:schemaRef ds:uri="http://schemas.microsoft.com/office/2006/metadata/properties"/>
    <ds:schemaRef ds:uri="http://schemas.microsoft.com/office/infopath/2007/PartnerControls"/>
    <ds:schemaRef ds:uri="96730803-97b2-4bb3-83c4-f32a5fb307f3"/>
    <ds:schemaRef ds:uri="5847f051-a3d6-48c2-9d46-aafc0d3120f1"/>
  </ds:schemaRefs>
</ds:datastoreItem>
</file>

<file path=customXml/itemProps6.xml><?xml version="1.0" encoding="utf-8"?>
<ds:datastoreItem xmlns:ds="http://schemas.openxmlformats.org/officeDocument/2006/customXml" ds:itemID="{83F7BD1F-7BE7-4233-AF5A-2CF9F037D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ChildNet, Inc.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Stafford</dc:creator>
  <cp:keywords/>
  <cp:lastModifiedBy>Denesee Rankine-Palmer</cp:lastModifiedBy>
  <cp:revision>106</cp:revision>
  <cp:lastPrinted>2025-01-08T20:26:00Z</cp:lastPrinted>
  <dcterms:created xsi:type="dcterms:W3CDTF">2025-01-06T14:26:00Z</dcterms:created>
  <dcterms:modified xsi:type="dcterms:W3CDTF">2026-08-05T19:10:00Z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1737200.00000000</vt:lpwstr>
  </property>
  <property fmtid="{D5CDD505-2E9C-101B-9397-08002B2CF9AE}" pid="3" name="MediaServiceImageTags">
    <vt:lpwstr/>
  </property>
  <property fmtid="{D5CDD505-2E9C-101B-9397-08002B2CF9AE}" pid="4" name="ContentTypeId">
    <vt:lpwstr>0x010100BA50E7A398FFDB47BF7CC32612A3A173</vt:lpwstr>
  </property>
</Properties>
</file>